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held in the Village Hall on Thursday </w:t>
      </w:r>
      <w:r w:rsidR="00D340F6">
        <w:rPr>
          <w:rFonts w:ascii="Arial" w:hAnsi="Arial" w:cs="Arial"/>
          <w:sz w:val="18"/>
          <w:szCs w:val="18"/>
        </w:rPr>
        <w:t>11</w:t>
      </w:r>
      <w:r w:rsidR="00D340F6" w:rsidRPr="00D340F6">
        <w:rPr>
          <w:rFonts w:ascii="Arial" w:hAnsi="Arial" w:cs="Arial"/>
          <w:sz w:val="18"/>
          <w:szCs w:val="18"/>
          <w:vertAlign w:val="superscript"/>
        </w:rPr>
        <w:t>th</w:t>
      </w:r>
      <w:r w:rsidR="00D340F6">
        <w:rPr>
          <w:rFonts w:ascii="Arial" w:hAnsi="Arial" w:cs="Arial"/>
          <w:sz w:val="18"/>
          <w:szCs w:val="18"/>
        </w:rPr>
        <w:t xml:space="preserve"> Febr</w:t>
      </w:r>
      <w:r w:rsidR="00216247">
        <w:rPr>
          <w:rFonts w:ascii="Arial" w:hAnsi="Arial" w:cs="Arial"/>
          <w:sz w:val="18"/>
          <w:szCs w:val="18"/>
        </w:rPr>
        <w:t>uary 2016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2F4552">
        <w:rPr>
          <w:rFonts w:ascii="Arial" w:hAnsi="Arial" w:cs="Arial"/>
          <w:sz w:val="18"/>
          <w:szCs w:val="18"/>
        </w:rPr>
        <w:t>commencing at 7.30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D340F6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D340F6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Febr</w:t>
      </w:r>
      <w:r w:rsidR="00AB778C">
        <w:rPr>
          <w:rFonts w:ascii="Arial" w:hAnsi="Arial" w:cs="Arial"/>
          <w:sz w:val="18"/>
          <w:szCs w:val="18"/>
        </w:rPr>
        <w:t>uary 2016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D340F6">
        <w:rPr>
          <w:rFonts w:ascii="Arial" w:hAnsi="Arial" w:cs="Arial"/>
          <w:b/>
          <w:sz w:val="28"/>
          <w:szCs w:val="28"/>
        </w:rPr>
        <w:t>11</w:t>
      </w:r>
      <w:r w:rsidR="00D340F6" w:rsidRPr="00D340F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340F6">
        <w:rPr>
          <w:rFonts w:ascii="Arial" w:hAnsi="Arial" w:cs="Arial"/>
          <w:b/>
          <w:sz w:val="28"/>
          <w:szCs w:val="28"/>
        </w:rPr>
        <w:t xml:space="preserve"> February</w:t>
      </w:r>
      <w:r w:rsidR="00216247">
        <w:rPr>
          <w:rFonts w:ascii="Arial" w:hAnsi="Arial" w:cs="Arial"/>
          <w:b/>
          <w:sz w:val="28"/>
          <w:szCs w:val="28"/>
        </w:rPr>
        <w:t xml:space="preserve"> 2016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D340F6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16247" w:rsidRPr="00216247">
        <w:rPr>
          <w:rFonts w:ascii="Arial" w:hAnsi="Arial" w:cs="Arial"/>
          <w:b/>
          <w:sz w:val="20"/>
          <w:szCs w:val="20"/>
        </w:rPr>
        <w:t>7</w:t>
      </w:r>
      <w:r w:rsidR="00216247">
        <w:rPr>
          <w:rFonts w:ascii="Arial" w:hAnsi="Arial" w:cs="Arial"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 any formal apologies for absence.</w:t>
      </w:r>
    </w:p>
    <w:p w:rsidR="002F7935" w:rsidRPr="00216247" w:rsidRDefault="00D340F6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16247">
        <w:rPr>
          <w:rFonts w:ascii="Arial" w:hAnsi="Arial" w:cs="Arial"/>
          <w:b/>
          <w:sz w:val="20"/>
          <w:szCs w:val="20"/>
        </w:rPr>
        <w:t xml:space="preserve">8.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>
        <w:rPr>
          <w:rFonts w:ascii="Arial" w:hAnsi="Arial" w:cs="Arial"/>
          <w:sz w:val="20"/>
          <w:szCs w:val="20"/>
        </w:rPr>
        <w:t>14</w:t>
      </w:r>
      <w:r w:rsidRPr="00D340F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</w:t>
      </w:r>
      <w:r w:rsidR="00713B77" w:rsidRPr="00216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2016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D340F6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16247">
        <w:rPr>
          <w:rFonts w:ascii="Arial" w:hAnsi="Arial" w:cs="Arial"/>
          <w:b/>
          <w:sz w:val="20"/>
          <w:szCs w:val="20"/>
        </w:rPr>
        <w:t xml:space="preserve">9.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2F7935" w:rsidRPr="00216247">
        <w:rPr>
          <w:rFonts w:ascii="Arial" w:hAnsi="Arial" w:cs="Arial"/>
          <w:sz w:val="20"/>
          <w:szCs w:val="20"/>
        </w:rPr>
        <w:t>:</w:t>
      </w:r>
    </w:p>
    <w:p w:rsidR="00713B77" w:rsidRDefault="00D340F6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16247" w:rsidRPr="00216247">
        <w:rPr>
          <w:rFonts w:ascii="Arial" w:hAnsi="Arial" w:cs="Arial"/>
          <w:b/>
          <w:sz w:val="20"/>
          <w:szCs w:val="20"/>
        </w:rPr>
        <w:t>0.</w:t>
      </w:r>
      <w:r w:rsidR="00216247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any declarations of interest and to consider (if any) Grant of Dispensations by resolution of the Council.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16247"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216247" w:rsidRPr="00216247" w:rsidRDefault="00D340F6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71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3B5DEC">
        <w:rPr>
          <w:rFonts w:ascii="Arial" w:hAnsi="Arial" w:cs="Arial"/>
          <w:sz w:val="20"/>
          <w:szCs w:val="20"/>
        </w:rPr>
        <w:t>Highways</w:t>
      </w:r>
      <w:r>
        <w:rPr>
          <w:rFonts w:ascii="Arial" w:hAnsi="Arial" w:cs="Arial"/>
          <w:sz w:val="20"/>
          <w:szCs w:val="20"/>
        </w:rPr>
        <w:t>: 71.1 – fingerposts – update from the Clerk 71.2 -</w:t>
      </w:r>
      <w:r w:rsidR="003B5DEC">
        <w:rPr>
          <w:rFonts w:ascii="Arial" w:hAnsi="Arial" w:cs="Arial"/>
          <w:sz w:val="20"/>
          <w:szCs w:val="20"/>
        </w:rPr>
        <w:t xml:space="preserve"> To cons</w:t>
      </w:r>
      <w:r>
        <w:rPr>
          <w:rFonts w:ascii="Arial" w:hAnsi="Arial" w:cs="Arial"/>
          <w:sz w:val="20"/>
          <w:szCs w:val="20"/>
        </w:rPr>
        <w:t>ider any general Highways matters</w:t>
      </w:r>
    </w:p>
    <w:p w:rsidR="008F4FA9" w:rsidRDefault="00D340F6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72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note, discuss, and/or deci</w:t>
      </w:r>
      <w:r w:rsidR="007A7E64" w:rsidRPr="00216247">
        <w:rPr>
          <w:rFonts w:ascii="Arial" w:hAnsi="Arial" w:cs="Arial"/>
          <w:sz w:val="20"/>
          <w:szCs w:val="20"/>
        </w:rPr>
        <w:t>de on any Planning Applications,</w:t>
      </w:r>
      <w:r w:rsidR="002F7935" w:rsidRPr="00216247">
        <w:rPr>
          <w:rFonts w:ascii="Arial" w:hAnsi="Arial" w:cs="Arial"/>
          <w:sz w:val="20"/>
          <w:szCs w:val="20"/>
        </w:rPr>
        <w:t xml:space="preserve"> Appeals</w:t>
      </w:r>
      <w:r w:rsidR="007A7E64" w:rsidRPr="00216247">
        <w:rPr>
          <w:rFonts w:ascii="Arial" w:hAnsi="Arial" w:cs="Arial"/>
          <w:sz w:val="20"/>
          <w:szCs w:val="20"/>
        </w:rPr>
        <w:t xml:space="preserve"> &amp;/or Enforcement Orders:</w:t>
      </w:r>
    </w:p>
    <w:p w:rsidR="00E254EC" w:rsidRPr="00216247" w:rsidRDefault="00E254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2/2015/</w:t>
      </w:r>
      <w:r w:rsidR="00086DA5">
        <w:rPr>
          <w:rFonts w:ascii="Arial" w:hAnsi="Arial" w:cs="Arial"/>
          <w:sz w:val="20"/>
          <w:szCs w:val="20"/>
        </w:rPr>
        <w:t xml:space="preserve">1939/House – </w:t>
      </w:r>
      <w:proofErr w:type="spellStart"/>
      <w:r w:rsidR="00086DA5">
        <w:rPr>
          <w:rFonts w:ascii="Arial" w:hAnsi="Arial" w:cs="Arial"/>
          <w:sz w:val="20"/>
          <w:szCs w:val="20"/>
        </w:rPr>
        <w:t>Belflyns</w:t>
      </w:r>
      <w:proofErr w:type="spellEnd"/>
      <w:r w:rsidR="00086DA5">
        <w:rPr>
          <w:rFonts w:ascii="Arial" w:hAnsi="Arial" w:cs="Arial"/>
          <w:sz w:val="20"/>
          <w:szCs w:val="20"/>
        </w:rPr>
        <w:t xml:space="preserve">, Washing Pool Lane, </w:t>
      </w:r>
      <w:proofErr w:type="spellStart"/>
      <w:r w:rsidR="00086DA5">
        <w:rPr>
          <w:rFonts w:ascii="Arial" w:hAnsi="Arial" w:cs="Arial"/>
          <w:sz w:val="20"/>
          <w:szCs w:val="20"/>
        </w:rPr>
        <w:t>Ibberton</w:t>
      </w:r>
      <w:proofErr w:type="spellEnd"/>
      <w:r w:rsidR="00086DA5">
        <w:rPr>
          <w:rFonts w:ascii="Arial" w:hAnsi="Arial" w:cs="Arial"/>
          <w:sz w:val="20"/>
          <w:szCs w:val="20"/>
        </w:rPr>
        <w:t xml:space="preserve">, DT11 0EN– application to </w:t>
      </w:r>
      <w:r w:rsidR="00D340F6">
        <w:rPr>
          <w:rFonts w:ascii="Arial" w:hAnsi="Arial" w:cs="Arial"/>
          <w:sz w:val="20"/>
          <w:szCs w:val="20"/>
        </w:rPr>
        <w:t xml:space="preserve">erect </w:t>
      </w:r>
      <w:r w:rsidR="00086DA5">
        <w:rPr>
          <w:rFonts w:ascii="Arial" w:hAnsi="Arial" w:cs="Arial"/>
          <w:sz w:val="20"/>
          <w:szCs w:val="20"/>
        </w:rPr>
        <w:t xml:space="preserve">a </w:t>
      </w:r>
      <w:r w:rsidR="00D340F6">
        <w:rPr>
          <w:rFonts w:ascii="Arial" w:hAnsi="Arial" w:cs="Arial"/>
          <w:sz w:val="20"/>
          <w:szCs w:val="20"/>
        </w:rPr>
        <w:t>three bay oak framed garage and external staircase to studio/store above</w:t>
      </w:r>
    </w:p>
    <w:p w:rsidR="0020571F" w:rsidRPr="00216247" w:rsidRDefault="00D340F6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Financial/Budgetary Matters:</w:t>
      </w:r>
      <w:r>
        <w:rPr>
          <w:rFonts w:ascii="Arial" w:hAnsi="Arial" w:cs="Arial"/>
          <w:sz w:val="20"/>
          <w:szCs w:val="20"/>
        </w:rPr>
        <w:t xml:space="preserve"> 73.1 – to approve any accounts for payment; 73.2 – to agree external audit arrangements for the next 5 years</w:t>
      </w:r>
    </w:p>
    <w:p w:rsidR="00CE3EB3" w:rsidRPr="00216247" w:rsidRDefault="00D340F6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74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Issues arising from previously communicated items &amp; other items of interest:</w:t>
      </w:r>
      <w:r>
        <w:rPr>
          <w:rFonts w:ascii="Arial" w:hAnsi="Arial" w:cs="Arial"/>
          <w:sz w:val="20"/>
          <w:szCs w:val="20"/>
        </w:rPr>
        <w:t xml:space="preserve"> </w:t>
      </w:r>
      <w:r w:rsidR="00237A3E">
        <w:rPr>
          <w:rFonts w:ascii="Arial" w:hAnsi="Arial" w:cs="Arial"/>
          <w:sz w:val="20"/>
          <w:szCs w:val="20"/>
        </w:rPr>
        <w:t>74.1 – Queen’s 90</w:t>
      </w:r>
      <w:r w:rsidR="00237A3E" w:rsidRPr="00237A3E">
        <w:rPr>
          <w:rFonts w:ascii="Arial" w:hAnsi="Arial" w:cs="Arial"/>
          <w:sz w:val="20"/>
          <w:szCs w:val="20"/>
          <w:vertAlign w:val="superscript"/>
        </w:rPr>
        <w:t>th</w:t>
      </w:r>
      <w:r w:rsidR="00237A3E">
        <w:rPr>
          <w:rFonts w:ascii="Arial" w:hAnsi="Arial" w:cs="Arial"/>
          <w:sz w:val="20"/>
          <w:szCs w:val="20"/>
        </w:rPr>
        <w:t xml:space="preserve"> birthday beacon celebration</w:t>
      </w:r>
    </w:p>
    <w:p w:rsidR="0043074B" w:rsidRPr="00216247" w:rsidRDefault="0043074B" w:rsidP="00216247">
      <w:pPr>
        <w:spacing w:after="0" w:line="240" w:lineRule="auto"/>
        <w:ind w:left="397"/>
        <w:rPr>
          <w:rFonts w:ascii="Arial" w:hAnsi="Arial" w:cs="Arial"/>
          <w:sz w:val="20"/>
          <w:szCs w:val="20"/>
        </w:rPr>
      </w:pPr>
    </w:p>
    <w:p w:rsidR="002F7935" w:rsidRPr="00216247" w:rsidRDefault="00D340F6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75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Date of </w:t>
      </w:r>
      <w:r w:rsidR="00AF77B6" w:rsidRPr="00216247">
        <w:rPr>
          <w:rFonts w:ascii="Arial" w:hAnsi="Arial" w:cs="Arial"/>
          <w:sz w:val="20"/>
          <w:szCs w:val="20"/>
        </w:rPr>
        <w:t xml:space="preserve">next </w:t>
      </w:r>
      <w:r w:rsidR="002F7935" w:rsidRPr="00216247">
        <w:rPr>
          <w:rFonts w:ascii="Arial" w:hAnsi="Arial" w:cs="Arial"/>
          <w:sz w:val="20"/>
          <w:szCs w:val="20"/>
        </w:rPr>
        <w:t>meeting</w:t>
      </w:r>
      <w:r>
        <w:rPr>
          <w:rFonts w:ascii="Arial" w:hAnsi="Arial" w:cs="Arial"/>
          <w:sz w:val="20"/>
          <w:szCs w:val="20"/>
        </w:rPr>
        <w:t>: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15" w:rsidRDefault="005B2215" w:rsidP="00593048">
      <w:pPr>
        <w:spacing w:after="0" w:line="240" w:lineRule="auto"/>
      </w:pPr>
      <w:r>
        <w:separator/>
      </w:r>
    </w:p>
  </w:endnote>
  <w:endnote w:type="continuationSeparator" w:id="0">
    <w:p w:rsidR="005B2215" w:rsidRDefault="005B2215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216247" w:rsidP="006E04A0">
    <w:pPr>
      <w:pStyle w:val="Footer"/>
      <w:jc w:val="right"/>
    </w:pPr>
    <w:r>
      <w:t>Malcolm Wilson</w:t>
    </w:r>
    <w:r w:rsidR="006E04A0">
      <w:t xml:space="preserve">, Clerk to the Parish, </w:t>
    </w:r>
    <w:r w:rsidR="00DB0D3E">
      <w:t>8th</w:t>
    </w:r>
    <w:r w:rsidR="000417C1">
      <w:t xml:space="preserve"> Jan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15" w:rsidRDefault="005B2215" w:rsidP="00593048">
      <w:pPr>
        <w:spacing w:after="0" w:line="240" w:lineRule="auto"/>
      </w:pPr>
      <w:r>
        <w:separator/>
      </w:r>
    </w:p>
  </w:footnote>
  <w:footnote w:type="continuationSeparator" w:id="0">
    <w:p w:rsidR="005B2215" w:rsidRDefault="005B2215" w:rsidP="0059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3E" w:rsidRDefault="00DB0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20451"/>
    <w:rsid w:val="000417C1"/>
    <w:rsid w:val="00042718"/>
    <w:rsid w:val="000529C6"/>
    <w:rsid w:val="000703C1"/>
    <w:rsid w:val="00086DA5"/>
    <w:rsid w:val="000923AB"/>
    <w:rsid w:val="000C4828"/>
    <w:rsid w:val="000D2405"/>
    <w:rsid w:val="000E17BA"/>
    <w:rsid w:val="000E244A"/>
    <w:rsid w:val="00106E31"/>
    <w:rsid w:val="00155DF1"/>
    <w:rsid w:val="00161C8E"/>
    <w:rsid w:val="00165D2B"/>
    <w:rsid w:val="001C22F1"/>
    <w:rsid w:val="0020571F"/>
    <w:rsid w:val="002147C3"/>
    <w:rsid w:val="002160AF"/>
    <w:rsid w:val="00216247"/>
    <w:rsid w:val="002306DB"/>
    <w:rsid w:val="00237A3E"/>
    <w:rsid w:val="00255CAE"/>
    <w:rsid w:val="00262CA6"/>
    <w:rsid w:val="00275CEF"/>
    <w:rsid w:val="0028113E"/>
    <w:rsid w:val="00282C31"/>
    <w:rsid w:val="00286830"/>
    <w:rsid w:val="00296890"/>
    <w:rsid w:val="002D6DB0"/>
    <w:rsid w:val="002F4552"/>
    <w:rsid w:val="002F7935"/>
    <w:rsid w:val="00316BAA"/>
    <w:rsid w:val="00343D20"/>
    <w:rsid w:val="003B5DEC"/>
    <w:rsid w:val="003F4772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3FF3"/>
    <w:rsid w:val="005841B2"/>
    <w:rsid w:val="00593048"/>
    <w:rsid w:val="00596011"/>
    <w:rsid w:val="005B2215"/>
    <w:rsid w:val="00645B71"/>
    <w:rsid w:val="00652E1F"/>
    <w:rsid w:val="006A33E5"/>
    <w:rsid w:val="006C5829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22832"/>
    <w:rsid w:val="00867F7F"/>
    <w:rsid w:val="008B3175"/>
    <w:rsid w:val="008C6282"/>
    <w:rsid w:val="008F1AE5"/>
    <w:rsid w:val="008F4FA9"/>
    <w:rsid w:val="009600C5"/>
    <w:rsid w:val="00983EF7"/>
    <w:rsid w:val="009B2281"/>
    <w:rsid w:val="009B7650"/>
    <w:rsid w:val="009D781A"/>
    <w:rsid w:val="009F4DFE"/>
    <w:rsid w:val="00A05F0C"/>
    <w:rsid w:val="00AB4B32"/>
    <w:rsid w:val="00AB778C"/>
    <w:rsid w:val="00AF77B6"/>
    <w:rsid w:val="00BB5FAD"/>
    <w:rsid w:val="00BC3A8A"/>
    <w:rsid w:val="00BE0A3B"/>
    <w:rsid w:val="00BE3559"/>
    <w:rsid w:val="00CA4CCA"/>
    <w:rsid w:val="00CB34DB"/>
    <w:rsid w:val="00CD4EEA"/>
    <w:rsid w:val="00CE3EB3"/>
    <w:rsid w:val="00CF158E"/>
    <w:rsid w:val="00D0383C"/>
    <w:rsid w:val="00D3052A"/>
    <w:rsid w:val="00D340F6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254EC"/>
    <w:rsid w:val="00E3449F"/>
    <w:rsid w:val="00E57A6A"/>
    <w:rsid w:val="00E63251"/>
    <w:rsid w:val="00EC2C65"/>
    <w:rsid w:val="00F03085"/>
    <w:rsid w:val="00F31AC0"/>
    <w:rsid w:val="00F529C8"/>
    <w:rsid w:val="00F743B0"/>
    <w:rsid w:val="00F94B8A"/>
    <w:rsid w:val="00FB288B"/>
    <w:rsid w:val="00FD34E8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2</cp:revision>
  <cp:lastPrinted>2016-02-02T15:15:00Z</cp:lastPrinted>
  <dcterms:created xsi:type="dcterms:W3CDTF">2016-02-02T15:15:00Z</dcterms:created>
  <dcterms:modified xsi:type="dcterms:W3CDTF">2016-02-02T15:15:00Z</dcterms:modified>
</cp:coreProperties>
</file>